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17.jpeg" ContentType="image/jpeg"/>
  <Override PartName="/word/media/image3.png" ContentType="image/png"/>
  <Override PartName="/word/media/image9.jpeg" ContentType="image/jpeg"/>
  <Override PartName="/word/media/image2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png" ContentType="image/png"/>
  <Override PartName="/word/media/image16.png" ContentType="image/pn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The Night They Drove Old Dixie Down (Robbie Robertson) (C)</w:t>
      </w:r>
    </w:p>
    <w:p>
      <w:pPr>
        <w:pStyle w:val="Normal"/>
        <w:bidi w:val="0"/>
        <w:jc w:val="center"/>
        <w:rPr>
          <w:rFonts w:ascii="Liberation Mono" w:hAnsi="Liberation Mono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The Night They Drove Old Dixie Down</w:t>
        </w:r>
      </w:hyperlink>
      <w:r>
        <w:rPr>
          <w:rFonts w:ascii="Arial" w:hAnsi="Arial"/>
          <w:b/>
          <w:bCs/>
        </w:rPr>
        <w:t xml:space="preserve"> by Joan Baez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Capo 1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7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1"/>
        <w:gridCol w:w="1321"/>
        <w:gridCol w:w="1321"/>
        <w:gridCol w:w="1321"/>
        <w:gridCol w:w="1321"/>
        <w:gridCol w:w="1321"/>
        <w:gridCol w:w="1324"/>
        <w:gridCol w:w="1267"/>
      </w:tblGrid>
      <w:tr>
        <w:trPr/>
        <w:tc>
          <w:tcPr>
            <w:tcW w:w="9250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Intro (4 Measures)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: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Am      C                                    F                                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   </w:t>
            </w:r>
            <w:r>
              <w:rPr>
                <w:rFonts w:ascii="Arial" w:hAnsi="Arial"/>
                <w:sz w:val="26"/>
                <w:szCs w:val="26"/>
                <w:u w:val="none"/>
              </w:rPr>
              <w:t>Virgil Caine is my name and I drove on the Danville Train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         Am                       F                              Am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'Til so much cavalry came and tore up the tracks a-gain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F                       C                  Am             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In the winter of '65, </w:t>
            </w:r>
            <w:r>
              <w:rPr>
                <w:rFonts w:ascii="Arial" w:hAnsi="Arial"/>
                <w:sz w:val="26"/>
                <w:szCs w:val="26"/>
                <w:u w:val="none"/>
              </w:rPr>
              <w:t>w</w:t>
            </w:r>
            <w:r>
              <w:rPr>
                <w:rFonts w:ascii="Arial" w:hAnsi="Arial"/>
                <w:sz w:val="26"/>
                <w:szCs w:val="26"/>
                <w:u w:val="none"/>
              </w:rPr>
              <w:t>e were hungry, just barely alive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     F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C            Am                   D    D7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 took the train to Richmond myself, </w:t>
            </w:r>
            <w:r>
              <w:rPr>
                <w:rFonts w:ascii="Arial" w:hAnsi="Arial"/>
                <w:sz w:val="26"/>
                <w:szCs w:val="26"/>
                <w:u w:val="none"/>
              </w:rPr>
              <w:t>it was a time I re-member oh so well.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          F                       C   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Am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The night they drove old Dixie down,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and all the bells were ringin'.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F                      C                          Am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The night they drove old Dixie down, </w:t>
            </w:r>
            <w:r>
              <w:rPr>
                <w:rFonts w:ascii="Arial" w:hAnsi="Arial"/>
                <w:sz w:val="26"/>
                <w:szCs w:val="26"/>
                <w:u w:val="none"/>
              </w:rPr>
              <w:t>and all the people were singin'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        Am                  D                          F                     - Am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They went na na-na na-na-na na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a, na-na na-na naa, na na-na-na-na.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          C                          F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Back with my wife in Tennessee,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when one day she said to me,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     Am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"Virgil, quick come see, </w:t>
            </w:r>
            <w:r>
              <w:rPr>
                <w:rFonts w:ascii="Arial" w:hAnsi="Arial"/>
                <w:sz w:val="26"/>
                <w:szCs w:val="26"/>
                <w:u w:val="none"/>
              </w:rPr>
              <w:t>there goes the Robert E. Lee!"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F                 C 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Am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Now I don't mind choppin' wood, and I don't care if the money's no good.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Am                                         F           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You take what you need and you leave the rest,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             Am                  D     D7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But they should never have taken the very best.    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      C           F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Like my father be-fore me  I'm a working man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Am        F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And like my brother be-fore me  I took a rebel stand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F                    C                                    Am                 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He was just eighteen, proud and brave, </w:t>
            </w:r>
            <w:r>
              <w:rPr>
                <w:rFonts w:ascii="Arial" w:hAnsi="Arial"/>
                <w:sz w:val="26"/>
                <w:szCs w:val="26"/>
                <w:u w:val="none"/>
              </w:rPr>
              <w:t>b</w:t>
            </w:r>
            <w:r>
              <w:rPr>
                <w:rFonts w:ascii="Arial" w:hAnsi="Arial"/>
                <w:sz w:val="26"/>
                <w:szCs w:val="26"/>
                <w:u w:val="none"/>
              </w:rPr>
              <w:t>ut a Yankee laid him in his grave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Am                              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 swear by the blood be-low my feet,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                        Am                          D     D7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You can't raise a Caine back up when he's in de-feat.    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3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6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Baritone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0"/>
          <w:szCs w:val="30"/>
        </w:rPr>
        <w:t>The Night They Drove Old Dixie Down (Robbie Robertson) (</w:t>
      </w:r>
      <w:r>
        <w:rPr>
          <w:rFonts w:ascii="Arial" w:hAnsi="Arial"/>
          <w:b/>
          <w:bCs/>
          <w:sz w:val="30"/>
          <w:szCs w:val="30"/>
        </w:rPr>
        <w:t>G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Liberation Mono" w:hAnsi="Liberation Mono"/>
        </w:rPr>
      </w:pPr>
      <w:hyperlink r:id="rId15" w:tgtFrame="_blank">
        <w:r>
          <w:rPr>
            <w:rStyle w:val="InternetLink"/>
            <w:rFonts w:ascii="Arial" w:hAnsi="Arial"/>
            <w:b/>
            <w:bCs/>
          </w:rPr>
          <w:t>The Night They Drove Old Dixie Down</w:t>
        </w:r>
      </w:hyperlink>
      <w:r>
        <w:rPr>
          <w:rFonts w:ascii="Arial" w:hAnsi="Arial"/>
          <w:b/>
          <w:bCs/>
        </w:rPr>
        <w:t xml:space="preserve"> by Joan Baez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7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1"/>
        <w:gridCol w:w="1321"/>
        <w:gridCol w:w="1321"/>
        <w:gridCol w:w="1321"/>
        <w:gridCol w:w="1321"/>
        <w:gridCol w:w="1321"/>
        <w:gridCol w:w="1324"/>
        <w:gridCol w:w="1267"/>
      </w:tblGrid>
      <w:tr>
        <w:trPr/>
        <w:tc>
          <w:tcPr>
            <w:tcW w:w="9250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Intro (4 Measures)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: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G                                    C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sz w:val="26"/>
                <w:szCs w:val="26"/>
              </w:rPr>
              <w:t>Virgil Caine is my name and I drove on the Danville Train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Em                       C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'Til so much cavalry came and tore up the tracks a-gain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G                  Em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In the winter of '65, we were hungry, just barely alive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C                                        G            Em                   A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took the train to Richmond myself, it was a time I re-member oh so well.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C                       G                          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The night they drove old Dixie down, and all the bells were ringin'.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C                      G                          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night they drove old Dixie down, and all the people were singin'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Em                  A                          C                     - 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They went na na-na na-na-na naa, na-na na-na naa, na na-na-na-na.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G                          C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Back with my wife in Tennessee, when one day she said to me,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Em                     C     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"Virgil, quick come see, there goes the Robert E. Lee!"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G                                Em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Now I don't mind choppin' wood, and I don't care if the money's no good.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You take what you need and you leave the rest,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Em                  A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But they should never have taken the very best.    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G           C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Like my father be-fore me  I'm a working man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Em        C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like my brother be-fore me  I took a rebel stand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G                                    Em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 was just eighteen, proud and brave, but a Yankee laid him in his grave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swear by the blood be-low my feet,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Em                          A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You can't raise a Caine back up when he's in de-feat.    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Baritone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24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8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wanJQC5KAfo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pn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hyperlink" Target="https://www.youtube.com/watch?v=wanJQC5KAfo" TargetMode="External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fontTable" Target="fontTable.xml"/><Relationship Id="rId2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106</TotalTime>
  <Application>LibreOffice/6.3.6.2$Windows_X86_64 LibreOffice_project/2196df99b074d8a661f4036fca8fa0cbfa33a497</Application>
  <Pages>2</Pages>
  <Words>590</Words>
  <Characters>2059</Characters>
  <CharactersWithSpaces>4919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2020-10-21T15:02:33Z</dcterms:created>
  <dc:creator/>
  <dc:description/>
  <dc:language>en-US</dc:language>
  <cp:lastModifiedBy/>
  <dcterms:modified xsi:type="dcterms:W3CDTF">2020-10-27T07:09:30Z</dcterms:modified>
  <cp:revision>16</cp:revision>
  <dc:subject/>
  <dc:title/>
</cp:coreProperties>
</file>